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FF7F" w14:textId="1F3E0F49" w:rsidR="008D78B8" w:rsidRPr="00154E23" w:rsidRDefault="00154E23">
      <w:pPr>
        <w:rPr>
          <w:b/>
          <w:bCs/>
          <w:u w:val="single"/>
        </w:rPr>
      </w:pPr>
      <w:r w:rsidRPr="00154E23">
        <w:rPr>
          <w:b/>
          <w:bCs/>
          <w:u w:val="single"/>
        </w:rPr>
        <w:t>Pomůcky do 3. třídy</w:t>
      </w:r>
    </w:p>
    <w:p w14:paraId="008B5202" w14:textId="77777777" w:rsidR="00154E23" w:rsidRDefault="00154E23"/>
    <w:p w14:paraId="5470166A" w14:textId="54B83EBE" w:rsidR="00154E23" w:rsidRDefault="00154E23">
      <w:r>
        <w:t>2 pera+ náhradní náplň</w:t>
      </w:r>
    </w:p>
    <w:p w14:paraId="6AB10697" w14:textId="1FC1E9CC" w:rsidR="00154E23" w:rsidRDefault="00154E23">
      <w:r>
        <w:t>Tužky 1, 2, 3</w:t>
      </w:r>
    </w:p>
    <w:p w14:paraId="56B17EE7" w14:textId="12CDBF46" w:rsidR="00154E23" w:rsidRDefault="00154E23">
      <w:r>
        <w:t>Guma, ořezávátko</w:t>
      </w:r>
    </w:p>
    <w:p w14:paraId="11A85629" w14:textId="5AE04BB3" w:rsidR="00154E23" w:rsidRDefault="00154E23">
      <w:r>
        <w:t>Pastelky, fixy</w:t>
      </w:r>
    </w:p>
    <w:p w14:paraId="42181B24" w14:textId="23F26664" w:rsidR="00154E23" w:rsidRDefault="00154E23">
      <w:r>
        <w:t>Malé pravítko, trojúhelník na rýsování</w:t>
      </w:r>
    </w:p>
    <w:p w14:paraId="5A8F0597" w14:textId="43794013" w:rsidR="00154E23" w:rsidRDefault="00154E23">
      <w:r>
        <w:t>4 fixy na mazací tabulku</w:t>
      </w:r>
    </w:p>
    <w:p w14:paraId="004990E4" w14:textId="38B1A15C" w:rsidR="00154E23" w:rsidRDefault="00154E23">
      <w:r>
        <w:t>Nůžky</w:t>
      </w:r>
    </w:p>
    <w:p w14:paraId="33154EEE" w14:textId="77777777" w:rsidR="00154E23" w:rsidRDefault="00154E23"/>
    <w:p w14:paraId="2D0B6A5E" w14:textId="049134A0" w:rsidR="00154E23" w:rsidRDefault="00154E23">
      <w:pPr>
        <w:rPr>
          <w:b/>
          <w:bCs/>
          <w:u w:val="single"/>
        </w:rPr>
      </w:pPr>
      <w:r w:rsidRPr="00154E23">
        <w:rPr>
          <w:b/>
          <w:bCs/>
          <w:u w:val="single"/>
        </w:rPr>
        <w:t>Tělocvik</w:t>
      </w:r>
    </w:p>
    <w:p w14:paraId="7D0C43D0" w14:textId="54375C6F" w:rsidR="00154E23" w:rsidRDefault="00154E23">
      <w:r w:rsidRPr="00154E23">
        <w:t>Tri</w:t>
      </w:r>
      <w:r>
        <w:t>čko, tepláky, kraťasy, mikinu, sportovní obuv se světlou podrážkou</w:t>
      </w:r>
    </w:p>
    <w:p w14:paraId="7A96C244" w14:textId="46957056" w:rsidR="00154E23" w:rsidRDefault="00154E23">
      <w:r>
        <w:t>Dívky 2 gumičky do vlasů</w:t>
      </w:r>
    </w:p>
    <w:p w14:paraId="152068EF" w14:textId="77777777" w:rsidR="00154E23" w:rsidRDefault="00154E23"/>
    <w:p w14:paraId="49C68070" w14:textId="1543D538" w:rsidR="00154E23" w:rsidRPr="00154E23" w:rsidRDefault="00154E23">
      <w:pPr>
        <w:rPr>
          <w:b/>
          <w:bCs/>
          <w:u w:val="single"/>
        </w:rPr>
      </w:pPr>
      <w:r w:rsidRPr="00154E23">
        <w:rPr>
          <w:b/>
          <w:bCs/>
          <w:u w:val="single"/>
        </w:rPr>
        <w:t>Do kufříku</w:t>
      </w:r>
    </w:p>
    <w:p w14:paraId="4380F072" w14:textId="637D4832" w:rsidR="00154E23" w:rsidRDefault="00154E23">
      <w:r>
        <w:t>Omyvatelný ubrus na lavici</w:t>
      </w:r>
    </w:p>
    <w:p w14:paraId="4B6AE800" w14:textId="57FC45E6" w:rsidR="00154E23" w:rsidRDefault="00154E23">
      <w:r>
        <w:t>Plastový kelímek na vodu</w:t>
      </w:r>
    </w:p>
    <w:p w14:paraId="5030300B" w14:textId="0374746A" w:rsidR="00154E23" w:rsidRDefault="00154E23">
      <w:r>
        <w:t>Paleta</w:t>
      </w:r>
    </w:p>
    <w:p w14:paraId="45465EA5" w14:textId="50EA988B" w:rsidR="00154E23" w:rsidRDefault="00154E23">
      <w:r>
        <w:t>Vodové a temperové barvy</w:t>
      </w:r>
    </w:p>
    <w:p w14:paraId="1ABB2A16" w14:textId="1F6A7DC5" w:rsidR="00154E23" w:rsidRDefault="00154E23">
      <w:r>
        <w:t>Štětce kulaté i ploché</w:t>
      </w:r>
    </w:p>
    <w:p w14:paraId="493C179E" w14:textId="0F5184FD" w:rsidR="00154E23" w:rsidRDefault="00154E23">
      <w:r>
        <w:t>Voskovky</w:t>
      </w:r>
    </w:p>
    <w:p w14:paraId="1077AD3D" w14:textId="1DDCF133" w:rsidR="00154E23" w:rsidRDefault="00154E23">
      <w:r>
        <w:t>2 tyčinková lepidla</w:t>
      </w:r>
    </w:p>
    <w:p w14:paraId="5A763487" w14:textId="152D4563" w:rsidR="00154E23" w:rsidRDefault="00154E23">
      <w:r>
        <w:t>Ještě jedny fixy do kufříku (pro jistotu)</w:t>
      </w:r>
    </w:p>
    <w:p w14:paraId="161B22BF" w14:textId="1250AD9A" w:rsidR="00154E23" w:rsidRDefault="00154E23">
      <w:r>
        <w:t>Modelína</w:t>
      </w:r>
    </w:p>
    <w:p w14:paraId="0E1D7777" w14:textId="64BA6733" w:rsidR="00154E23" w:rsidRDefault="00154E23">
      <w:r>
        <w:t>Barevný papír</w:t>
      </w:r>
    </w:p>
    <w:p w14:paraId="1CCE280F" w14:textId="1A353BB4" w:rsidR="00154E23" w:rsidRPr="00154E23" w:rsidRDefault="00154E23">
      <w:pPr>
        <w:rPr>
          <w:b/>
          <w:bCs/>
          <w:u w:val="single"/>
        </w:rPr>
      </w:pPr>
      <w:r w:rsidRPr="00154E23">
        <w:rPr>
          <w:b/>
          <w:bCs/>
          <w:u w:val="single"/>
        </w:rPr>
        <w:t>Do třídy</w:t>
      </w:r>
    </w:p>
    <w:p w14:paraId="41D5E12F" w14:textId="66776932" w:rsidR="00154E23" w:rsidRDefault="00154E23">
      <w:r>
        <w:t>Přezůvky</w:t>
      </w:r>
    </w:p>
    <w:p w14:paraId="3C209E97" w14:textId="0152F6C5" w:rsidR="00154E23" w:rsidRDefault="00154E23">
      <w:r>
        <w:t>1 balení kapesníčků, 1 role utěrek</w:t>
      </w:r>
    </w:p>
    <w:p w14:paraId="10B65D05" w14:textId="37D40B16" w:rsidR="00154E23" w:rsidRDefault="00154E23">
      <w:r>
        <w:t>6 sešitů 524 – linkované</w:t>
      </w:r>
    </w:p>
    <w:p w14:paraId="1AA6310A" w14:textId="77777777" w:rsidR="00154E23" w:rsidRDefault="00154E23"/>
    <w:p w14:paraId="6C2F5088" w14:textId="0D01FAD7" w:rsidR="00154E23" w:rsidRDefault="00154E23">
      <w:r>
        <w:t>Přeji krásné prázdniny, uvidíme se v září.</w:t>
      </w:r>
    </w:p>
    <w:p w14:paraId="1382A014" w14:textId="0C9A9646" w:rsidR="00154E23" w:rsidRPr="00154E23" w:rsidRDefault="00746D44">
      <w:r>
        <w:t>Havlíčková Lenka</w:t>
      </w:r>
      <w:bookmarkStart w:id="0" w:name="_GoBack"/>
      <w:bookmarkEnd w:id="0"/>
    </w:p>
    <w:sectPr w:rsidR="00154E23" w:rsidRPr="00154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23"/>
    <w:rsid w:val="00154E23"/>
    <w:rsid w:val="00520E2F"/>
    <w:rsid w:val="00746D44"/>
    <w:rsid w:val="008D78B8"/>
    <w:rsid w:val="00E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8023"/>
  <w15:chartTrackingRefBased/>
  <w15:docId w15:val="{C5124CB4-6A02-4102-A9E1-5609D255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E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E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E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E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E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E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E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E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E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E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Havlíčková</dc:creator>
  <cp:keywords/>
  <dc:description/>
  <cp:lastModifiedBy>Pittnerová Libuše</cp:lastModifiedBy>
  <cp:revision>3</cp:revision>
  <dcterms:created xsi:type="dcterms:W3CDTF">2025-06-26T15:04:00Z</dcterms:created>
  <dcterms:modified xsi:type="dcterms:W3CDTF">2025-06-27T06:17:00Z</dcterms:modified>
</cp:coreProperties>
</file>